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BA3FF1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CF7947">
      <w:pPr>
        <w:spacing w:after="0"/>
        <w:rPr>
          <w:rFonts w:ascii="Segoe UI" w:hAnsi="Segoe UI" w:cs="Segoe UI"/>
          <w:color w:val="404040"/>
          <w:sz w:val="21"/>
          <w:szCs w:val="21"/>
        </w:rPr>
      </w:pPr>
    </w:p>
    <w:p w14:paraId="11BDA96D" w14:textId="3CB2C8C0" w:rsidR="00E55D85" w:rsidRPr="00577628" w:rsidRDefault="001337A6" w:rsidP="000B1E20">
      <w:pPr>
        <w:rPr>
          <w:rFonts w:ascii="Segoe UI" w:hAnsi="Segoe UI" w:cs="Segoe UI"/>
          <w:b/>
          <w:color w:val="404040"/>
          <w:sz w:val="21"/>
          <w:szCs w:val="21"/>
        </w:rPr>
      </w:pPr>
      <w:r w:rsidRPr="00577628">
        <w:rPr>
          <w:rFonts w:ascii="Segoe UI" w:hAnsi="Segoe UI" w:cs="Segoe UI"/>
          <w:b/>
          <w:color w:val="404040"/>
          <w:sz w:val="21"/>
          <w:szCs w:val="21"/>
        </w:rPr>
        <w:t>Simple demo for the usage of Loop tags in docx.</w:t>
      </w:r>
    </w:p>
    <w:p w14:paraId="78D25F81" w14:textId="12A7F4E5" w:rsidR="00577628" w:rsidRPr="0080385C" w:rsidRDefault="003C21FD" w:rsidP="003C21FD">
      <w:pPr>
        <w:jc w:val="center"/>
        <w:rPr>
          <w:b/>
          <w:bCs/>
          <w:color w:val="8AB833" w:themeColor="accent2"/>
          <w:sz w:val="24"/>
          <w:szCs w:val="24"/>
          <w:u w:val="thick"/>
        </w:rPr>
      </w:pPr>
      <w:r w:rsidRPr="0080385C">
        <w:rPr>
          <w:b/>
          <w:bCs/>
          <w:color w:val="8AB833" w:themeColor="accent2"/>
          <w:sz w:val="32"/>
          <w:szCs w:val="32"/>
          <w:u w:val="thick"/>
        </w:rPr>
        <w:t>Order Receipt</w:t>
      </w:r>
    </w:p>
    <w:p w14:paraId="5D998A0F" w14:textId="6EC6AA99" w:rsidR="00673B40" w:rsidRDefault="00577628" w:rsidP="00673B40">
      <w:pPr>
        <w:spacing w:after="0"/>
        <w:rPr>
          <w:sz w:val="24"/>
          <w:szCs w:val="24"/>
        </w:rPr>
      </w:pPr>
      <w:r w:rsidRPr="00C21E88">
        <w:rPr>
          <w:sz w:val="24"/>
          <w:szCs w:val="24"/>
        </w:rPr>
        <w:t>Customer Name</w:t>
      </w:r>
      <w:r w:rsidRPr="00C21E88">
        <w:rPr>
          <w:sz w:val="24"/>
          <w:szCs w:val="24"/>
        </w:rPr>
        <w:tab/>
      </w:r>
      <w:r w:rsidRPr="00C21E88">
        <w:rPr>
          <w:b/>
          <w:bCs/>
          <w:sz w:val="24"/>
          <w:szCs w:val="24"/>
        </w:rPr>
        <w:t xml:space="preserve">:  </w:t>
      </w:r>
      <w:r w:rsidR="000600C1" w:rsidRPr="00C21E88">
        <w:rPr>
          <w:b/>
          <w:bCs/>
          <w:sz w:val="24"/>
          <w:szCs w:val="24"/>
        </w:rPr>
        <w:t>{cust_first_name}</w:t>
      </w:r>
      <w:r w:rsidRPr="00C21E88">
        <w:rPr>
          <w:b/>
          <w:bCs/>
          <w:sz w:val="24"/>
          <w:szCs w:val="24"/>
        </w:rPr>
        <w:t xml:space="preserve"> {cust_last_name}</w:t>
      </w:r>
      <w:r w:rsidR="000600C1" w:rsidRPr="00C21E88">
        <w:rPr>
          <w:b/>
          <w:bCs/>
          <w:sz w:val="24"/>
          <w:szCs w:val="24"/>
        </w:rPr>
        <w:br/>
      </w:r>
      <w:r w:rsidRPr="00C21E88">
        <w:rPr>
          <w:sz w:val="24"/>
          <w:szCs w:val="24"/>
        </w:rPr>
        <w:t>Customer Address</w:t>
      </w:r>
      <w:r w:rsidR="003A412D">
        <w:rPr>
          <w:sz w:val="24"/>
          <w:szCs w:val="24"/>
        </w:rPr>
        <w:tab/>
      </w:r>
      <w:r w:rsidRPr="00C21E88">
        <w:rPr>
          <w:sz w:val="24"/>
          <w:szCs w:val="24"/>
        </w:rPr>
        <w:t xml:space="preserve">:  </w:t>
      </w:r>
      <w:r w:rsidR="000600C1" w:rsidRPr="00C21E88">
        <w:rPr>
          <w:b/>
          <w:bCs/>
          <w:sz w:val="24"/>
          <w:szCs w:val="24"/>
        </w:rPr>
        <w:t>{cust_city}</w:t>
      </w:r>
      <w:r w:rsidR="00511D6F">
        <w:rPr>
          <w:b/>
          <w:bCs/>
          <w:sz w:val="24"/>
          <w:szCs w:val="24"/>
        </w:rPr>
        <w:t xml:space="preserve"> </w:t>
      </w:r>
    </w:p>
    <w:p w14:paraId="7759FDBC" w14:textId="568BB2B5" w:rsidR="00CD6DAA" w:rsidRPr="00ED0D96" w:rsidRDefault="00F3185E" w:rsidP="005B1030">
      <w:pPr>
        <w:spacing w:after="0"/>
        <w:jc w:val="center"/>
        <w:rPr>
          <w:b/>
          <w:bCs/>
          <w:sz w:val="24"/>
          <w:szCs w:val="24"/>
        </w:rPr>
      </w:pPr>
      <w:r w:rsidRPr="00692666">
        <w:rPr>
          <w:sz w:val="20"/>
          <w:szCs w:val="20"/>
        </w:rPr>
        <w:t>{#orders}</w:t>
      </w:r>
      <w:r w:rsidR="00CD6DAA" w:rsidRPr="0080385C">
        <w:rPr>
          <w:b/>
          <w:bCs/>
          <w:color w:val="066684" w:themeColor="accent6" w:themeShade="BF"/>
          <w:sz w:val="28"/>
          <w:szCs w:val="28"/>
        </w:rPr>
        <w:t>{order_name}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850"/>
        <w:gridCol w:w="1964"/>
        <w:gridCol w:w="2007"/>
        <w:gridCol w:w="2195"/>
      </w:tblGrid>
      <w:tr w:rsidR="0088086B" w14:paraId="6BA76611" w14:textId="77777777" w:rsidTr="005D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DAF0F3" w:themeFill="accent5" w:themeFillTint="33"/>
          </w:tcPr>
          <w:p w14:paraId="4C2ABA85" w14:textId="40AB422D" w:rsidR="00D75785" w:rsidRPr="00956D6F" w:rsidRDefault="00D75785" w:rsidP="00577628">
            <w:pPr>
              <w:rPr>
                <w:color w:val="066684" w:themeColor="accent6" w:themeShade="BF"/>
                <w:sz w:val="24"/>
                <w:szCs w:val="24"/>
              </w:rPr>
            </w:pPr>
            <w:r w:rsidRPr="00956D6F">
              <w:rPr>
                <w:color w:val="066684" w:themeColor="accent6" w:themeShade="BF"/>
                <w:sz w:val="24"/>
                <w:szCs w:val="24"/>
              </w:rPr>
              <w:t>Product Name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shd w:val="clear" w:color="auto" w:fill="DAF0F3" w:themeFill="accent5" w:themeFillTint="33"/>
          </w:tcPr>
          <w:p w14:paraId="1E425716" w14:textId="3F90ED78" w:rsidR="00D75785" w:rsidRPr="00CD6DAA" w:rsidRDefault="00D75785" w:rsidP="005273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66684" w:themeColor="accent6" w:themeShade="BF"/>
                <w:sz w:val="24"/>
                <w:szCs w:val="24"/>
              </w:rPr>
            </w:pPr>
            <w:r w:rsidRPr="00CD6DAA">
              <w:rPr>
                <w:color w:val="066684" w:themeColor="accent6" w:themeShade="BF"/>
                <w:sz w:val="24"/>
                <w:szCs w:val="24"/>
              </w:rPr>
              <w:t>Quantity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DAF0F3" w:themeFill="accent5" w:themeFillTint="33"/>
          </w:tcPr>
          <w:p w14:paraId="7213A781" w14:textId="0C6E38F8" w:rsidR="00D75785" w:rsidRPr="00CD6DAA" w:rsidRDefault="00D75785" w:rsidP="005273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66684" w:themeColor="accent6" w:themeShade="BF"/>
                <w:sz w:val="24"/>
                <w:szCs w:val="24"/>
              </w:rPr>
            </w:pPr>
            <w:r w:rsidRPr="00CD6DAA">
              <w:rPr>
                <w:color w:val="066684" w:themeColor="accent6" w:themeShade="BF"/>
                <w:sz w:val="24"/>
                <w:szCs w:val="24"/>
              </w:rPr>
              <w:t>Unit Price</w:t>
            </w:r>
          </w:p>
        </w:tc>
        <w:tc>
          <w:tcPr>
            <w:tcW w:w="2215" w:type="dxa"/>
            <w:tcBorders>
              <w:top w:val="single" w:sz="4" w:space="0" w:color="auto"/>
              <w:right w:val="single" w:sz="4" w:space="0" w:color="auto"/>
            </w:tcBorders>
            <w:shd w:val="clear" w:color="auto" w:fill="DAF0F3" w:themeFill="accent5" w:themeFillTint="33"/>
          </w:tcPr>
          <w:p w14:paraId="770DE8C3" w14:textId="69B4327D" w:rsidR="00D75785" w:rsidRPr="00CD6DAA" w:rsidRDefault="00D75785" w:rsidP="005776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66684" w:themeColor="accent6" w:themeShade="BF"/>
                <w:sz w:val="24"/>
                <w:szCs w:val="24"/>
              </w:rPr>
            </w:pPr>
            <w:r w:rsidRPr="00CD6DAA">
              <w:rPr>
                <w:color w:val="066684" w:themeColor="accent6" w:themeShade="BF"/>
                <w:sz w:val="24"/>
                <w:szCs w:val="24"/>
              </w:rPr>
              <w:t>Image</w:t>
            </w:r>
          </w:p>
        </w:tc>
      </w:tr>
      <w:tr w:rsidR="00D75785" w14:paraId="728E9E80" w14:textId="77777777" w:rsidTr="006D5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left w:val="single" w:sz="4" w:space="0" w:color="auto"/>
            </w:tcBorders>
            <w:vAlign w:val="center"/>
          </w:tcPr>
          <w:p w14:paraId="4789A5E5" w14:textId="59767234" w:rsidR="00D75785" w:rsidRPr="0088086B" w:rsidRDefault="005273C8" w:rsidP="00B620D0">
            <w:pPr>
              <w:rPr>
                <w:b w:val="0"/>
                <w:bCs w:val="0"/>
                <w:sz w:val="24"/>
                <w:szCs w:val="24"/>
              </w:rPr>
            </w:pPr>
            <w:r w:rsidRPr="0088086B">
              <w:rPr>
                <w:b w:val="0"/>
                <w:bCs w:val="0"/>
                <w:sz w:val="24"/>
                <w:szCs w:val="24"/>
              </w:rPr>
              <w:t>{#product}</w:t>
            </w:r>
            <w:r w:rsidR="00D75785" w:rsidRPr="0088086B">
              <w:rPr>
                <w:b w:val="0"/>
                <w:bCs w:val="0"/>
                <w:sz w:val="24"/>
                <w:szCs w:val="24"/>
              </w:rPr>
              <w:t>{product_name}</w:t>
            </w:r>
          </w:p>
        </w:tc>
        <w:tc>
          <w:tcPr>
            <w:tcW w:w="2039" w:type="dxa"/>
            <w:vAlign w:val="center"/>
          </w:tcPr>
          <w:p w14:paraId="06AE3044" w14:textId="7CEE90A5" w:rsidR="00D75785" w:rsidRPr="0088086B" w:rsidRDefault="00D75785" w:rsidP="00B620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>{quantity}</w:t>
            </w:r>
          </w:p>
        </w:tc>
        <w:tc>
          <w:tcPr>
            <w:tcW w:w="2070" w:type="dxa"/>
            <w:vAlign w:val="center"/>
          </w:tcPr>
          <w:p w14:paraId="637E4DA9" w14:textId="037CABAB" w:rsidR="00D75785" w:rsidRPr="0088086B" w:rsidRDefault="00D75785" w:rsidP="00B620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>{unit_price}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7F7625A1" w14:textId="1DFB21AA" w:rsidR="00D75785" w:rsidRPr="00EE0424" w:rsidRDefault="00D75785" w:rsidP="00577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424">
              <w:t>{%image}</w:t>
            </w:r>
            <w:r w:rsidR="005273C8" w:rsidRPr="00EE0424">
              <w:t>{</w:t>
            </w:r>
            <w:r w:rsidR="007F4830" w:rsidRPr="00EE0424">
              <w:t>/</w:t>
            </w:r>
            <w:r w:rsidR="005273C8" w:rsidRPr="00EE0424">
              <w:t>product}</w:t>
            </w:r>
          </w:p>
        </w:tc>
      </w:tr>
      <w:tr w:rsidR="008650D5" w14:paraId="0435C9BE" w14:textId="77777777" w:rsidTr="006D5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503799C" w14:textId="2A2B698B" w:rsidR="008650D5" w:rsidRPr="00EE0424" w:rsidRDefault="008650D5" w:rsidP="005273C8">
            <w:pPr>
              <w:jc w:val="right"/>
              <w:rPr>
                <w:sz w:val="24"/>
                <w:szCs w:val="24"/>
              </w:rPr>
            </w:pPr>
            <w:r w:rsidRPr="00EE0424">
              <w:rPr>
                <w:sz w:val="24"/>
                <w:szCs w:val="24"/>
              </w:rPr>
              <w:t>Order Total</w:t>
            </w:r>
          </w:p>
        </w:tc>
        <w:tc>
          <w:tcPr>
            <w:tcW w:w="2215" w:type="dxa"/>
            <w:tcBorders>
              <w:bottom w:val="single" w:sz="4" w:space="0" w:color="auto"/>
              <w:right w:val="single" w:sz="4" w:space="0" w:color="auto"/>
            </w:tcBorders>
          </w:tcPr>
          <w:p w14:paraId="515D5294" w14:textId="667269F4" w:rsidR="008650D5" w:rsidRPr="00422F94" w:rsidRDefault="008650D5" w:rsidP="00577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1242B">
              <w:rPr>
                <w:b/>
                <w:bCs/>
                <w:color w:val="C00000"/>
                <w:sz w:val="24"/>
                <w:szCs w:val="24"/>
              </w:rPr>
              <w:t>{order_total}</w:t>
            </w:r>
            <w:r w:rsidR="0081242B" w:rsidRPr="0081242B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747AC5" w:rsidRPr="0081242B">
              <w:rPr>
                <w:b/>
                <w:bCs/>
                <w:color w:val="C00000"/>
                <w:sz w:val="14"/>
                <w:szCs w:val="14"/>
              </w:rPr>
              <w:t>USD</w:t>
            </w:r>
          </w:p>
        </w:tc>
      </w:tr>
    </w:tbl>
    <w:p w14:paraId="15FE9992" w14:textId="04D9AC30" w:rsidR="00E55D85" w:rsidRPr="00C04166" w:rsidRDefault="000600C1" w:rsidP="00C04166">
      <w:pPr>
        <w:spacing w:after="0"/>
        <w:jc w:val="center"/>
        <w:rPr>
          <w:sz w:val="20"/>
          <w:szCs w:val="20"/>
        </w:rPr>
      </w:pPr>
      <w:r w:rsidRPr="00DA28F0">
        <w:rPr>
          <w:sz w:val="20"/>
          <w:szCs w:val="20"/>
        </w:rPr>
        <w:t>{/orders}</w:t>
      </w:r>
    </w:p>
    <w:sectPr w:rsidR="00E55D85" w:rsidRPr="00C0416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655A" w14:textId="77777777" w:rsidR="00D55B64" w:rsidRDefault="00D55B64">
      <w:pPr>
        <w:spacing w:after="0" w:line="240" w:lineRule="auto"/>
      </w:pPr>
      <w:r>
        <w:separator/>
      </w:r>
    </w:p>
  </w:endnote>
  <w:endnote w:type="continuationSeparator" w:id="0">
    <w:p w14:paraId="0EDDC76B" w14:textId="77777777" w:rsidR="00D55B64" w:rsidRDefault="00D5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39A7" w14:textId="77777777" w:rsidR="00D55B64" w:rsidRDefault="00D55B64">
      <w:pPr>
        <w:spacing w:after="0" w:line="240" w:lineRule="auto"/>
      </w:pPr>
      <w:r>
        <w:separator/>
      </w:r>
    </w:p>
  </w:footnote>
  <w:footnote w:type="continuationSeparator" w:id="0">
    <w:p w14:paraId="4B7BBAA1" w14:textId="77777777" w:rsidR="00D55B64" w:rsidRDefault="00D55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71DF"/>
    <w:multiLevelType w:val="hybridMultilevel"/>
    <w:tmpl w:val="AAF4F478"/>
    <w:lvl w:ilvl="0" w:tplc="4B40394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5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600C1"/>
    <w:rsid w:val="00072371"/>
    <w:rsid w:val="000B1E20"/>
    <w:rsid w:val="000B2323"/>
    <w:rsid w:val="000F08ED"/>
    <w:rsid w:val="001337A6"/>
    <w:rsid w:val="001A27AA"/>
    <w:rsid w:val="001B1DF4"/>
    <w:rsid w:val="00277C66"/>
    <w:rsid w:val="002836BE"/>
    <w:rsid w:val="002851C0"/>
    <w:rsid w:val="00290AC6"/>
    <w:rsid w:val="002A588D"/>
    <w:rsid w:val="00340AE9"/>
    <w:rsid w:val="00375227"/>
    <w:rsid w:val="003A412D"/>
    <w:rsid w:val="003C21FD"/>
    <w:rsid w:val="003D5202"/>
    <w:rsid w:val="003E7CEE"/>
    <w:rsid w:val="00422F94"/>
    <w:rsid w:val="0043108E"/>
    <w:rsid w:val="00511D6F"/>
    <w:rsid w:val="005273C8"/>
    <w:rsid w:val="005366BF"/>
    <w:rsid w:val="00577628"/>
    <w:rsid w:val="00591530"/>
    <w:rsid w:val="005B1030"/>
    <w:rsid w:val="005D5E45"/>
    <w:rsid w:val="005F2558"/>
    <w:rsid w:val="00606E79"/>
    <w:rsid w:val="006116AA"/>
    <w:rsid w:val="00673B40"/>
    <w:rsid w:val="00692666"/>
    <w:rsid w:val="006D3B76"/>
    <w:rsid w:val="006D5BFC"/>
    <w:rsid w:val="00747AC5"/>
    <w:rsid w:val="007F4830"/>
    <w:rsid w:val="0080385C"/>
    <w:rsid w:val="0081242B"/>
    <w:rsid w:val="00813355"/>
    <w:rsid w:val="00831FBA"/>
    <w:rsid w:val="008348FE"/>
    <w:rsid w:val="008650D5"/>
    <w:rsid w:val="0088086B"/>
    <w:rsid w:val="00942888"/>
    <w:rsid w:val="00956D6F"/>
    <w:rsid w:val="009F2505"/>
    <w:rsid w:val="00A15530"/>
    <w:rsid w:val="00A23FCB"/>
    <w:rsid w:val="00AA6B45"/>
    <w:rsid w:val="00AB764E"/>
    <w:rsid w:val="00AE5F4E"/>
    <w:rsid w:val="00AF4F03"/>
    <w:rsid w:val="00B620D0"/>
    <w:rsid w:val="00B85CCE"/>
    <w:rsid w:val="00BA3FF1"/>
    <w:rsid w:val="00C015DB"/>
    <w:rsid w:val="00C04166"/>
    <w:rsid w:val="00C21E88"/>
    <w:rsid w:val="00C37880"/>
    <w:rsid w:val="00C61160"/>
    <w:rsid w:val="00CD6DAA"/>
    <w:rsid w:val="00CF7947"/>
    <w:rsid w:val="00D45436"/>
    <w:rsid w:val="00D55B64"/>
    <w:rsid w:val="00D65752"/>
    <w:rsid w:val="00D75785"/>
    <w:rsid w:val="00DA28F0"/>
    <w:rsid w:val="00DC4BB7"/>
    <w:rsid w:val="00E350B6"/>
    <w:rsid w:val="00E55D85"/>
    <w:rsid w:val="00E62FA3"/>
    <w:rsid w:val="00EC35E9"/>
    <w:rsid w:val="00EC5D9C"/>
    <w:rsid w:val="00ED0D96"/>
    <w:rsid w:val="00ED6491"/>
    <w:rsid w:val="00EE0424"/>
    <w:rsid w:val="00F108CA"/>
    <w:rsid w:val="00F14BDC"/>
    <w:rsid w:val="00F21565"/>
    <w:rsid w:val="00F3185E"/>
    <w:rsid w:val="00F55F8A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sid w:val="00D7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21E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21E88"/>
    <w:pPr>
      <w:spacing w:after="0" w:line="240" w:lineRule="auto"/>
    </w:pPr>
    <w:tblPr>
      <w:tblStyleRowBandSize w:val="1"/>
      <w:tblStyleColBandSize w:val="1"/>
      <w:tblBorders>
        <w:top w:val="single" w:sz="4" w:space="0" w:color="B7DFA8" w:themeColor="accent1" w:themeTint="66"/>
        <w:left w:val="single" w:sz="4" w:space="0" w:color="B7DFA8" w:themeColor="accent1" w:themeTint="66"/>
        <w:bottom w:val="single" w:sz="4" w:space="0" w:color="B7DFA8" w:themeColor="accent1" w:themeTint="66"/>
        <w:right w:val="single" w:sz="4" w:space="0" w:color="B7DFA8" w:themeColor="accent1" w:themeTint="66"/>
        <w:insideH w:val="single" w:sz="4" w:space="0" w:color="B7DFA8" w:themeColor="accent1" w:themeTint="66"/>
        <w:insideV w:val="single" w:sz="4" w:space="0" w:color="B7DF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91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118</cp:revision>
  <dcterms:created xsi:type="dcterms:W3CDTF">2023-04-05T21:04:00Z</dcterms:created>
  <dcterms:modified xsi:type="dcterms:W3CDTF">2023-05-23T04:31:00Z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a09849fc8a3f038d159f028a29f1bdfff97358e762f15569722695c66ed7c858</vt:lpwstr>
  </property>
</Properties>
</file>